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003F" w:rsidRDefault="00C7158B" w:rsidP="0036640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  <w:r w:rsidRPr="0036640B">
        <w:rPr>
          <w:rFonts w:ascii="Times New Roman" w:hAnsi="Times New Roman" w:cs="Times New Roman"/>
          <w:b/>
          <w:color w:val="000000"/>
          <w:sz w:val="28"/>
          <w:szCs w:val="28"/>
        </w:rPr>
        <w:t>Перечень документов</w:t>
      </w:r>
      <w:r w:rsidR="00B11C76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  <w:r w:rsidR="00D43A1B" w:rsidRPr="0036640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BC6E37" w:rsidRPr="0036640B" w:rsidRDefault="00D43A1B" w:rsidP="003664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640B">
        <w:rPr>
          <w:rFonts w:ascii="Times New Roman" w:hAnsi="Times New Roman" w:cs="Times New Roman"/>
          <w:b/>
          <w:color w:val="000000"/>
          <w:sz w:val="28"/>
          <w:szCs w:val="28"/>
        </w:rPr>
        <w:t>необходимых для</w:t>
      </w:r>
      <w:r w:rsidR="00C7158B" w:rsidRPr="0036640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6640B">
        <w:rPr>
          <w:rFonts w:ascii="Times New Roman" w:hAnsi="Times New Roman" w:cs="Times New Roman"/>
          <w:b/>
          <w:color w:val="000000"/>
          <w:sz w:val="28"/>
          <w:szCs w:val="28"/>
        </w:rPr>
        <w:t>проведения испытаний</w:t>
      </w:r>
      <w:r w:rsidR="0036640B" w:rsidRPr="0036640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0D2AB1">
        <w:rPr>
          <w:rFonts w:ascii="Times New Roman" w:hAnsi="Times New Roman" w:cs="Times New Roman"/>
          <w:b/>
          <w:color w:val="000000"/>
          <w:sz w:val="28"/>
          <w:szCs w:val="28"/>
        </w:rPr>
        <w:t>программного средства</w:t>
      </w:r>
      <w:r w:rsidR="00AE003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 аккредитованной испытательной лаборатории</w:t>
      </w:r>
    </w:p>
    <w:p w:rsidR="003C4C1A" w:rsidRDefault="003C4C1A" w:rsidP="0036640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E42F1" w:rsidRDefault="00922610" w:rsidP="00EE42F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261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 на проведение испытаний</w:t>
      </w:r>
      <w:r w:rsidR="00C47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программного средства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06471" w:rsidRPr="00AE72FC" w:rsidRDefault="00BE14F8" w:rsidP="00EE42F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72FC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 отбора образц</w:t>
      </w:r>
      <w:r w:rsidR="00C479E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C6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программного средства</w:t>
      </w:r>
      <w:r w:rsidRPr="00AE72F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E42F1" w:rsidRPr="000F66A8" w:rsidRDefault="003C67AE" w:rsidP="00EE42F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A51EE">
        <w:rPr>
          <w:rFonts w:ascii="Times New Roman" w:hAnsi="Times New Roman" w:cs="Times New Roman"/>
          <w:sz w:val="28"/>
          <w:szCs w:val="28"/>
        </w:rPr>
        <w:t>едомость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машинного носителя с</w:t>
      </w:r>
      <w:r w:rsidRPr="00AE72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E42F1" w:rsidRPr="00AE72FC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EE42F1" w:rsidRPr="00AE72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программного средства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содержащая идентификационные данные программного средства</w:t>
      </w:r>
      <w:r w:rsidR="00C47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5070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="00C479E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контрольные характеристики</w:t>
      </w:r>
      <w:r w:rsidR="00EE42F1" w:rsidRPr="00AE72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0F66A8" w:rsidRPr="00AE72FC" w:rsidRDefault="000F66A8" w:rsidP="00EE42F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A51EE">
        <w:rPr>
          <w:rFonts w:ascii="Times New Roman" w:hAnsi="Times New Roman" w:cs="Times New Roman"/>
          <w:sz w:val="28"/>
          <w:szCs w:val="28"/>
        </w:rPr>
        <w:t>едомость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машинного носителя с</w:t>
      </w:r>
      <w:r w:rsidRPr="000F66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программами и данными для создания среды функционирования </w:t>
      </w:r>
      <w:r w:rsidRPr="00AE72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программного средства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E42F1" w:rsidRDefault="00EE42F1" w:rsidP="00EE42F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72FC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программного средства</w:t>
      </w:r>
      <w:r w:rsidR="00BC6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составленное в соответствии с требованиями СПР </w:t>
      </w:r>
      <w:r w:rsidR="008D765E">
        <w:rPr>
          <w:rFonts w:ascii="Times New Roman" w:eastAsia="Times New Roman" w:hAnsi="Times New Roman" w:cs="Times New Roman"/>
          <w:sz w:val="28"/>
          <w:szCs w:val="28"/>
          <w:lang w:eastAsia="ru-RU"/>
        </w:rPr>
        <w:t>4.01-2018</w:t>
      </w:r>
      <w:r w:rsidRPr="00AE72F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E42F1" w:rsidRPr="00FE49E4" w:rsidRDefault="00FE49E4" w:rsidP="00FE49E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9E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Документация пользователя, составленная в соответствии с требованиями СПР 4.01-2018</w:t>
      </w:r>
      <w:r w:rsidR="00F32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(может включать любые документы,</w:t>
      </w:r>
      <w:r w:rsidRPr="00FE4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содержащ</w:t>
      </w:r>
      <w:r w:rsidR="00F32B5C">
        <w:rPr>
          <w:rFonts w:ascii="Times New Roman" w:eastAsia="Times New Roman" w:hAnsi="Times New Roman" w:cs="Times New Roman"/>
          <w:sz w:val="28"/>
          <w:szCs w:val="28"/>
          <w:lang w:eastAsia="ru-RU"/>
        </w:rPr>
        <w:t>ие</w:t>
      </w:r>
      <w:r w:rsidRPr="00FE49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E49E4">
        <w:rPr>
          <w:rFonts w:ascii="Times New Roman" w:hAnsi="Times New Roman" w:cs="Times New Roman"/>
          <w:sz w:val="28"/>
          <w:szCs w:val="28"/>
        </w:rPr>
        <w:t>информацию, необходимую и достаточную для использования программного средства</w:t>
      </w:r>
      <w:r w:rsidR="00F32B5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118C7" w:rsidRPr="00A118C7" w:rsidRDefault="00EE42F1" w:rsidP="00EE42F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72F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Документаци</w:t>
      </w:r>
      <w:r w:rsidR="008972C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B0E60">
        <w:rPr>
          <w:rFonts w:ascii="Times New Roman" w:eastAsia="Times New Roman" w:hAnsi="Times New Roman" w:cs="Times New Roman"/>
          <w:sz w:val="28"/>
          <w:szCs w:val="28"/>
          <w:lang w:eastAsia="ru-RU"/>
        </w:rPr>
        <w:t>, входящая в состав</w:t>
      </w:r>
      <w:r w:rsidRPr="00AE72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контрольного примера</w:t>
      </w:r>
      <w:r w:rsidR="00E40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которой содержится описание </w:t>
      </w:r>
      <w:r w:rsidR="00E40105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тестов</w:t>
      </w:r>
      <w:r w:rsidR="000050D8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, </w:t>
      </w:r>
      <w:r w:rsidR="00EB52BD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используемых </w:t>
      </w:r>
      <w:r w:rsidR="000050D8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для про</w:t>
      </w:r>
      <w:r w:rsidR="003F0384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верки правильности функционирования программного средства</w:t>
      </w:r>
      <w:r w:rsidR="00A118C7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.</w:t>
      </w:r>
    </w:p>
    <w:p w:rsidR="00A118C7" w:rsidRPr="00A118C7" w:rsidRDefault="00A118C7" w:rsidP="00EE42F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3A51EE">
        <w:rPr>
          <w:rFonts w:ascii="Times New Roman" w:hAnsi="Times New Roman" w:cs="Times New Roman"/>
          <w:sz w:val="28"/>
          <w:szCs w:val="28"/>
        </w:rPr>
        <w:t>едомость</w:t>
      </w: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машинного носителя с тестовыми данными контрольного примера</w:t>
      </w:r>
      <w:r w:rsidR="00F2697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</w:t>
      </w:r>
      <w:r w:rsidRPr="00E40105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используется загрузка входных данных с машинного носителя</w:t>
      </w:r>
      <w:r w:rsidRPr="00AE72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E42F1" w:rsidRPr="00AE72FC" w:rsidRDefault="00EE42F1" w:rsidP="00A118C7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E42F1" w:rsidRPr="00AE72FC" w:rsidSect="0083489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F466C4"/>
    <w:multiLevelType w:val="hybridMultilevel"/>
    <w:tmpl w:val="4BA8E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394ACC"/>
    <w:multiLevelType w:val="hybridMultilevel"/>
    <w:tmpl w:val="6B3EA9F4"/>
    <w:lvl w:ilvl="0" w:tplc="C0C0172A">
      <w:start w:val="1"/>
      <w:numFmt w:val="decimal"/>
      <w:lvlText w:val="%1."/>
      <w:lvlJc w:val="left"/>
      <w:pPr>
        <w:tabs>
          <w:tab w:val="num" w:pos="1080"/>
        </w:tabs>
        <w:ind w:firstLine="709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F98"/>
    <w:rsid w:val="000050D8"/>
    <w:rsid w:val="00051367"/>
    <w:rsid w:val="000D2AB1"/>
    <w:rsid w:val="000F66A8"/>
    <w:rsid w:val="001267EB"/>
    <w:rsid w:val="0017230E"/>
    <w:rsid w:val="002066B9"/>
    <w:rsid w:val="00214F10"/>
    <w:rsid w:val="002752CA"/>
    <w:rsid w:val="0036640B"/>
    <w:rsid w:val="003A51EE"/>
    <w:rsid w:val="003C4C1A"/>
    <w:rsid w:val="003C67AE"/>
    <w:rsid w:val="003F0384"/>
    <w:rsid w:val="0041162B"/>
    <w:rsid w:val="004942A7"/>
    <w:rsid w:val="004B0F98"/>
    <w:rsid w:val="004F7ACB"/>
    <w:rsid w:val="005070A5"/>
    <w:rsid w:val="00561E1E"/>
    <w:rsid w:val="00640FC0"/>
    <w:rsid w:val="00697992"/>
    <w:rsid w:val="006A474D"/>
    <w:rsid w:val="006B63CF"/>
    <w:rsid w:val="0076154B"/>
    <w:rsid w:val="00826A49"/>
    <w:rsid w:val="00834895"/>
    <w:rsid w:val="008360F1"/>
    <w:rsid w:val="008909B5"/>
    <w:rsid w:val="008972C5"/>
    <w:rsid w:val="008D765E"/>
    <w:rsid w:val="00905B5E"/>
    <w:rsid w:val="00922610"/>
    <w:rsid w:val="00924140"/>
    <w:rsid w:val="009727D4"/>
    <w:rsid w:val="009A123D"/>
    <w:rsid w:val="009B7195"/>
    <w:rsid w:val="009F4C18"/>
    <w:rsid w:val="00A118C7"/>
    <w:rsid w:val="00AB0E60"/>
    <w:rsid w:val="00AC5BC8"/>
    <w:rsid w:val="00AD3EFF"/>
    <w:rsid w:val="00AE003F"/>
    <w:rsid w:val="00AE72FC"/>
    <w:rsid w:val="00B11C76"/>
    <w:rsid w:val="00BA3B06"/>
    <w:rsid w:val="00BC63AF"/>
    <w:rsid w:val="00BC6E37"/>
    <w:rsid w:val="00BE14F8"/>
    <w:rsid w:val="00C479EB"/>
    <w:rsid w:val="00C52E1F"/>
    <w:rsid w:val="00C63FB4"/>
    <w:rsid w:val="00C65222"/>
    <w:rsid w:val="00C7158B"/>
    <w:rsid w:val="00CD6F34"/>
    <w:rsid w:val="00CF429A"/>
    <w:rsid w:val="00D43A1B"/>
    <w:rsid w:val="00DD63B9"/>
    <w:rsid w:val="00E00145"/>
    <w:rsid w:val="00E04A2D"/>
    <w:rsid w:val="00E06471"/>
    <w:rsid w:val="00E24C28"/>
    <w:rsid w:val="00E40105"/>
    <w:rsid w:val="00E54DD2"/>
    <w:rsid w:val="00E7483E"/>
    <w:rsid w:val="00EB52BD"/>
    <w:rsid w:val="00EE42F1"/>
    <w:rsid w:val="00F048E5"/>
    <w:rsid w:val="00F06864"/>
    <w:rsid w:val="00F262C1"/>
    <w:rsid w:val="00F2697A"/>
    <w:rsid w:val="00F32B5C"/>
    <w:rsid w:val="00FE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AD4C5C-4EB0-4AB4-96E8-91A0F07B0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4895"/>
    <w:pPr>
      <w:ind w:left="720"/>
      <w:contextualSpacing/>
    </w:pPr>
  </w:style>
  <w:style w:type="paragraph" w:customStyle="1" w:styleId="Default">
    <w:name w:val="Default"/>
    <w:rsid w:val="00FE49E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PKI</dc:creator>
  <cp:keywords/>
  <dc:description/>
  <cp:lastModifiedBy>Дмитренко Анна Аркадьевна</cp:lastModifiedBy>
  <cp:revision>2</cp:revision>
  <cp:lastPrinted>2025-11-06T10:36:00Z</cp:lastPrinted>
  <dcterms:created xsi:type="dcterms:W3CDTF">2025-11-10T12:26:00Z</dcterms:created>
  <dcterms:modified xsi:type="dcterms:W3CDTF">2025-11-10T12:26:00Z</dcterms:modified>
</cp:coreProperties>
</file>